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F9DA" w14:textId="77777777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Crawley Parish Council</w:t>
      </w:r>
    </w:p>
    <w:p w14:paraId="7E58FD54" w14:textId="77777777" w:rsidR="00AA1B4E" w:rsidRDefault="00000000" w:rsidP="00AA1B4E">
      <w:pPr>
        <w:jc w:val="center"/>
      </w:pPr>
      <w:hyperlink r:id="rId5" w:history="1">
        <w:r w:rsidR="00AA1B4E" w:rsidRPr="00B445F5">
          <w:rPr>
            <w:rStyle w:val="Hyperlink"/>
          </w:rPr>
          <w:t>www.crawleyvillage.org.uk</w:t>
        </w:r>
      </w:hyperlink>
    </w:p>
    <w:p w14:paraId="36FB7740" w14:textId="77777777" w:rsidR="00AA1B4E" w:rsidRDefault="00000000" w:rsidP="00AA1B4E">
      <w:pPr>
        <w:jc w:val="center"/>
      </w:pPr>
      <w:hyperlink r:id="rId6" w:history="1">
        <w:r w:rsidR="00AA1B4E" w:rsidRPr="00B445F5">
          <w:rPr>
            <w:rStyle w:val="Hyperlink"/>
          </w:rPr>
          <w:t>secretary@crawelyvillage.org.uk</w:t>
        </w:r>
      </w:hyperlink>
    </w:p>
    <w:p w14:paraId="681AB647" w14:textId="77777777" w:rsidR="00AA1B4E" w:rsidRDefault="00AA1B4E" w:rsidP="00AA1B4E">
      <w:pPr>
        <w:jc w:val="center"/>
      </w:pPr>
    </w:p>
    <w:p w14:paraId="63CFAE70" w14:textId="1D60A874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Annual</w:t>
      </w:r>
      <w:r>
        <w:rPr>
          <w:sz w:val="28"/>
          <w:szCs w:val="28"/>
        </w:rPr>
        <w:t xml:space="preserve"> </w:t>
      </w:r>
      <w:r w:rsidRPr="00164FD2">
        <w:rPr>
          <w:sz w:val="28"/>
          <w:szCs w:val="28"/>
        </w:rPr>
        <w:t>Meeting</w:t>
      </w:r>
      <w:r>
        <w:rPr>
          <w:sz w:val="28"/>
          <w:szCs w:val="28"/>
        </w:rPr>
        <w:t xml:space="preserve"> of the</w:t>
      </w:r>
      <w:r w:rsidRPr="00164FD2">
        <w:rPr>
          <w:sz w:val="28"/>
          <w:szCs w:val="28"/>
        </w:rPr>
        <w:t xml:space="preserve"> Parish </w:t>
      </w:r>
      <w:r>
        <w:rPr>
          <w:sz w:val="28"/>
          <w:szCs w:val="28"/>
        </w:rPr>
        <w:t>Council</w:t>
      </w:r>
    </w:p>
    <w:p w14:paraId="3163E710" w14:textId="3EF4AFF1" w:rsidR="00AA1B4E" w:rsidRDefault="007C569B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A1B4E" w:rsidRPr="00164FD2">
        <w:rPr>
          <w:sz w:val="28"/>
          <w:szCs w:val="28"/>
        </w:rPr>
        <w:t xml:space="preserve">o be held </w:t>
      </w:r>
      <w:r w:rsidR="00AA1B4E">
        <w:rPr>
          <w:sz w:val="28"/>
          <w:szCs w:val="28"/>
        </w:rPr>
        <w:t>at 7</w:t>
      </w:r>
      <w:r w:rsidR="00AA1B4E" w:rsidRPr="00164FD2">
        <w:rPr>
          <w:sz w:val="28"/>
          <w:szCs w:val="28"/>
        </w:rPr>
        <w:t>.</w:t>
      </w:r>
      <w:r w:rsidR="00660990">
        <w:rPr>
          <w:sz w:val="28"/>
          <w:szCs w:val="28"/>
        </w:rPr>
        <w:t>0</w:t>
      </w:r>
      <w:r w:rsidR="00AA1B4E" w:rsidRPr="00164FD2">
        <w:rPr>
          <w:sz w:val="28"/>
          <w:szCs w:val="28"/>
        </w:rPr>
        <w:t xml:space="preserve">0pm on </w:t>
      </w:r>
      <w:r w:rsidR="00AA1B4E">
        <w:rPr>
          <w:sz w:val="28"/>
          <w:szCs w:val="28"/>
        </w:rPr>
        <w:t>Wedne</w:t>
      </w:r>
      <w:r w:rsidR="00AA1B4E" w:rsidRPr="00164FD2">
        <w:rPr>
          <w:sz w:val="28"/>
          <w:szCs w:val="28"/>
        </w:rPr>
        <w:t xml:space="preserve">sday </w:t>
      </w:r>
      <w:r w:rsidR="00CD6307">
        <w:rPr>
          <w:sz w:val="28"/>
          <w:szCs w:val="28"/>
        </w:rPr>
        <w:t>22</w:t>
      </w:r>
      <w:r w:rsidR="00CD6307" w:rsidRPr="00164FD2">
        <w:rPr>
          <w:sz w:val="28"/>
          <w:szCs w:val="28"/>
          <w:vertAlign w:val="superscript"/>
        </w:rPr>
        <w:t>nd</w:t>
      </w:r>
      <w:r w:rsidR="00AA1B4E" w:rsidRPr="00164FD2">
        <w:rPr>
          <w:sz w:val="28"/>
          <w:szCs w:val="28"/>
        </w:rPr>
        <w:t xml:space="preserve"> May 202</w:t>
      </w:r>
      <w:r w:rsidR="00660990">
        <w:rPr>
          <w:sz w:val="28"/>
          <w:szCs w:val="28"/>
        </w:rPr>
        <w:t>4</w:t>
      </w:r>
    </w:p>
    <w:p w14:paraId="60A42BA0" w14:textId="595A7136" w:rsidR="00AA1B4E" w:rsidRPr="00164FD2" w:rsidRDefault="007C569B" w:rsidP="002D700C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Crawley</w:t>
      </w:r>
    </w:p>
    <w:p w14:paraId="152A78A9" w14:textId="4A22457C" w:rsidR="00AA1B4E" w:rsidRDefault="00AA1B4E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FD07506" w14:textId="2AA6AD7E" w:rsidR="00AA1B4E" w:rsidRP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Present</w:t>
      </w:r>
    </w:p>
    <w:p w14:paraId="575A96A2" w14:textId="7BE5B089" w:rsid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Apologies for a</w:t>
      </w:r>
      <w:r>
        <w:rPr>
          <w:sz w:val="24"/>
          <w:szCs w:val="24"/>
        </w:rPr>
        <w:t>b</w:t>
      </w:r>
      <w:r w:rsidRPr="00AA1B4E">
        <w:rPr>
          <w:sz w:val="24"/>
          <w:szCs w:val="24"/>
        </w:rPr>
        <w:t>sence</w:t>
      </w:r>
    </w:p>
    <w:p w14:paraId="35B26CE2" w14:textId="6A92CC88" w:rsidR="00445815" w:rsidRPr="00AA1B4E" w:rsidRDefault="00445815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</w:t>
      </w:r>
    </w:p>
    <w:p w14:paraId="4B8BE75F" w14:textId="1CBD6675" w:rsidR="00AA1B4E" w:rsidRDefault="00AA1B4E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Election of Chair for new council year</w:t>
      </w:r>
    </w:p>
    <w:p w14:paraId="2910634F" w14:textId="080B451B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to approve the Minutes of the previous meeting of the Parish Council (2</w:t>
      </w:r>
      <w:r w:rsidR="00831623">
        <w:rPr>
          <w:sz w:val="24"/>
          <w:szCs w:val="24"/>
        </w:rPr>
        <w:t>7</w:t>
      </w:r>
      <w:r>
        <w:rPr>
          <w:sz w:val="24"/>
          <w:szCs w:val="24"/>
        </w:rPr>
        <w:t>.03.202</w:t>
      </w:r>
      <w:r w:rsidR="00831623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0F85105A" w14:textId="0B4338E7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815">
        <w:rPr>
          <w:sz w:val="24"/>
          <w:szCs w:val="24"/>
        </w:rPr>
        <w:t>Treasurer’s Report and approval of the Year End Accounts</w:t>
      </w:r>
      <w:r>
        <w:rPr>
          <w:sz w:val="24"/>
          <w:szCs w:val="24"/>
        </w:rPr>
        <w:t xml:space="preserve"> (202</w:t>
      </w:r>
      <w:r w:rsidR="00CD6307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CD6307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445815">
        <w:rPr>
          <w:sz w:val="24"/>
          <w:szCs w:val="24"/>
        </w:rPr>
        <w:t xml:space="preserve"> – Sue Bremner-Milne</w:t>
      </w:r>
    </w:p>
    <w:p w14:paraId="1A396E45" w14:textId="5647AF28" w:rsidR="00BE45EA" w:rsidRDefault="00BE45EA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BE45EA">
        <w:rPr>
          <w:sz w:val="24"/>
          <w:szCs w:val="24"/>
        </w:rPr>
        <w:t>eview of the Crawley Parish risk register</w:t>
      </w:r>
    </w:p>
    <w:p w14:paraId="18FA5688" w14:textId="6D973F94" w:rsidR="00445815" w:rsidRDefault="007C569B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Matters arising</w:t>
      </w:r>
      <w:r w:rsidR="000B2502">
        <w:rPr>
          <w:sz w:val="24"/>
          <w:szCs w:val="24"/>
        </w:rPr>
        <w:t xml:space="preserve"> </w:t>
      </w:r>
    </w:p>
    <w:p w14:paraId="0AC899F3" w14:textId="28F217B0" w:rsidR="007C569B" w:rsidRDefault="007C569B" w:rsidP="007C56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dates</w:t>
      </w:r>
    </w:p>
    <w:p w14:paraId="6A8375D4" w14:textId="77777777" w:rsidR="00392E8B" w:rsidRPr="00392E8B" w:rsidRDefault="00392E8B" w:rsidP="00392E8B">
      <w:pPr>
        <w:rPr>
          <w:sz w:val="24"/>
          <w:szCs w:val="24"/>
        </w:rPr>
      </w:pPr>
    </w:p>
    <w:p w14:paraId="6767FDED" w14:textId="7365E948" w:rsidR="007C569B" w:rsidRDefault="007C569B">
      <w:r>
        <w:rPr>
          <w:sz w:val="24"/>
          <w:szCs w:val="24"/>
        </w:rPr>
        <w:t>______________________________________________________________</w:t>
      </w:r>
    </w:p>
    <w:p w14:paraId="02FEA497" w14:textId="77777777" w:rsidR="00392E8B" w:rsidRDefault="00392E8B" w:rsidP="007C569B">
      <w:pPr>
        <w:jc w:val="center"/>
        <w:rPr>
          <w:sz w:val="28"/>
          <w:szCs w:val="28"/>
        </w:rPr>
      </w:pPr>
    </w:p>
    <w:p w14:paraId="47F237A5" w14:textId="53C3361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Parish Meeting</w:t>
      </w:r>
    </w:p>
    <w:p w14:paraId="485C6412" w14:textId="54FF9AC7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To be held at 7.</w:t>
      </w:r>
      <w:r w:rsidR="00D6629D">
        <w:rPr>
          <w:sz w:val="28"/>
          <w:szCs w:val="28"/>
        </w:rPr>
        <w:t>30</w:t>
      </w:r>
      <w:r>
        <w:rPr>
          <w:sz w:val="28"/>
          <w:szCs w:val="28"/>
        </w:rPr>
        <w:t xml:space="preserve"> on Wednesday </w:t>
      </w:r>
      <w:r w:rsidR="00D6629D">
        <w:rPr>
          <w:sz w:val="28"/>
          <w:szCs w:val="28"/>
        </w:rPr>
        <w:t>22</w:t>
      </w:r>
      <w:r w:rsidR="00D6629D" w:rsidRPr="00164FD2">
        <w:rPr>
          <w:sz w:val="28"/>
          <w:szCs w:val="28"/>
          <w:vertAlign w:val="superscript"/>
        </w:rPr>
        <w:t>nd</w:t>
      </w:r>
      <w:r w:rsidR="00D6629D" w:rsidRPr="00164FD2">
        <w:rPr>
          <w:sz w:val="28"/>
          <w:szCs w:val="28"/>
        </w:rPr>
        <w:t xml:space="preserve"> </w:t>
      </w:r>
      <w:r>
        <w:rPr>
          <w:sz w:val="28"/>
          <w:szCs w:val="28"/>
        </w:rPr>
        <w:t>May 202</w:t>
      </w:r>
      <w:r w:rsidR="00D6629D">
        <w:rPr>
          <w:sz w:val="28"/>
          <w:szCs w:val="28"/>
        </w:rPr>
        <w:t>4</w:t>
      </w:r>
    </w:p>
    <w:p w14:paraId="2F9D678B" w14:textId="6611CBC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</w:t>
      </w:r>
      <w:r w:rsidR="00392E8B">
        <w:rPr>
          <w:sz w:val="28"/>
          <w:szCs w:val="28"/>
        </w:rPr>
        <w:t>e</w:t>
      </w:r>
      <w:r>
        <w:rPr>
          <w:sz w:val="28"/>
          <w:szCs w:val="28"/>
        </w:rPr>
        <w:t>y</w:t>
      </w:r>
    </w:p>
    <w:p w14:paraId="4CD80271" w14:textId="364D91ED" w:rsidR="002D700C" w:rsidRDefault="002D700C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68591AC6" w14:textId="77777777" w:rsidR="00392E8B" w:rsidRDefault="00392E8B" w:rsidP="007C569B">
      <w:pPr>
        <w:jc w:val="center"/>
        <w:rPr>
          <w:sz w:val="28"/>
          <w:szCs w:val="28"/>
        </w:rPr>
      </w:pPr>
    </w:p>
    <w:p w14:paraId="45F3C453" w14:textId="44B07445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569B">
        <w:rPr>
          <w:sz w:val="24"/>
          <w:szCs w:val="24"/>
        </w:rPr>
        <w:t>Apologies for absence</w:t>
      </w:r>
    </w:p>
    <w:p w14:paraId="406964A4" w14:textId="3F286431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  <w:r w:rsidR="009C2E37">
        <w:rPr>
          <w:sz w:val="24"/>
          <w:szCs w:val="24"/>
        </w:rPr>
        <w:t xml:space="preserve"> for </w:t>
      </w:r>
      <w:r w:rsidR="00EA1F41">
        <w:rPr>
          <w:sz w:val="24"/>
          <w:szCs w:val="24"/>
        </w:rPr>
        <w:t>past year</w:t>
      </w:r>
    </w:p>
    <w:p w14:paraId="372C8118" w14:textId="6A40C25F" w:rsidR="007C569B" w:rsidRDefault="00753C7C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OCC and </w:t>
      </w:r>
      <w:r w:rsidR="007C569B">
        <w:rPr>
          <w:sz w:val="24"/>
          <w:szCs w:val="24"/>
        </w:rPr>
        <w:t>WODC report</w:t>
      </w:r>
    </w:p>
    <w:p w14:paraId="0B180379" w14:textId="145B3289" w:rsidR="00955270" w:rsidRDefault="00753C7C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Witney Infrastructure Neighbourhood Group (WING) – Mark McCappin</w:t>
      </w:r>
    </w:p>
    <w:p w14:paraId="3AB3D239" w14:textId="326D4766" w:rsidR="00AA1B4E" w:rsidRPr="002D700C" w:rsidRDefault="007C569B" w:rsidP="002D70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Questions</w:t>
      </w:r>
    </w:p>
    <w:sectPr w:rsidR="00AA1B4E" w:rsidRPr="002D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21C71"/>
    <w:multiLevelType w:val="hybridMultilevel"/>
    <w:tmpl w:val="69C87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44CA"/>
    <w:multiLevelType w:val="hybridMultilevel"/>
    <w:tmpl w:val="D666A208"/>
    <w:lvl w:ilvl="0" w:tplc="3E76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4D45"/>
    <w:multiLevelType w:val="hybridMultilevel"/>
    <w:tmpl w:val="3170FCCE"/>
    <w:lvl w:ilvl="0" w:tplc="3AFAE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5419">
    <w:abstractNumId w:val="2"/>
  </w:num>
  <w:num w:numId="2" w16cid:durableId="1341657946">
    <w:abstractNumId w:val="0"/>
  </w:num>
  <w:num w:numId="3" w16cid:durableId="97198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4E"/>
    <w:rsid w:val="000B2502"/>
    <w:rsid w:val="00216E12"/>
    <w:rsid w:val="002D700C"/>
    <w:rsid w:val="00392E8B"/>
    <w:rsid w:val="00440369"/>
    <w:rsid w:val="00445815"/>
    <w:rsid w:val="005606A4"/>
    <w:rsid w:val="00586595"/>
    <w:rsid w:val="00660990"/>
    <w:rsid w:val="00721126"/>
    <w:rsid w:val="00753C7C"/>
    <w:rsid w:val="007C569B"/>
    <w:rsid w:val="00802E99"/>
    <w:rsid w:val="00831623"/>
    <w:rsid w:val="008B1A36"/>
    <w:rsid w:val="00955270"/>
    <w:rsid w:val="009C2E37"/>
    <w:rsid w:val="00A92CD4"/>
    <w:rsid w:val="00AA1B4E"/>
    <w:rsid w:val="00BE45EA"/>
    <w:rsid w:val="00C16C5C"/>
    <w:rsid w:val="00CD6307"/>
    <w:rsid w:val="00D6629D"/>
    <w:rsid w:val="00D77D52"/>
    <w:rsid w:val="00EA1F41"/>
    <w:rsid w:val="00ED6DEF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1631"/>
  <w15:chartTrackingRefBased/>
  <w15:docId w15:val="{0BD21294-8CDD-47E2-B519-476A28F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B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elyvillage.org.uk" TargetMode="External"/><Relationship Id="rId5" Type="http://schemas.openxmlformats.org/officeDocument/2006/relationships/hyperlink" Target="http://www.crawleyvilla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8</cp:revision>
  <dcterms:created xsi:type="dcterms:W3CDTF">2024-05-11T08:37:00Z</dcterms:created>
  <dcterms:modified xsi:type="dcterms:W3CDTF">2024-05-15T09:01:00Z</dcterms:modified>
</cp:coreProperties>
</file>